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6DDB6">
      <w:pPr>
        <w:pStyle w:val="6"/>
        <w:spacing w:line="566" w:lineRule="exact"/>
        <w:ind w:firstLine="0"/>
        <w:rPr>
          <w:sz w:val="32"/>
          <w:szCs w:val="32"/>
          <w:lang w:val="en-US" w:eastAsia="zh-CN" w:bidi="ar-SA"/>
        </w:rPr>
      </w:pPr>
      <w:bookmarkStart w:id="3" w:name="_GoBack"/>
      <w:bookmarkEnd w:id="3"/>
      <w:bookmarkStart w:id="0" w:name="bookmark13"/>
      <w:bookmarkStart w:id="1" w:name="bookmark14"/>
      <w:bookmarkStart w:id="2" w:name="bookmark12"/>
      <w:r>
        <w:rPr>
          <w:rFonts w:hint="eastAsia"/>
          <w:sz w:val="32"/>
          <w:szCs w:val="32"/>
          <w:lang w:val="zh-CN" w:eastAsia="zh-CN" w:bidi="ar-SA"/>
        </w:rPr>
        <w:t>附件</w:t>
      </w:r>
      <w:r>
        <w:rPr>
          <w:rFonts w:hint="eastAsia"/>
          <w:sz w:val="32"/>
          <w:szCs w:val="32"/>
          <w:lang w:val="en-US" w:eastAsia="zh-CN" w:bidi="ar-SA"/>
        </w:rPr>
        <w:t>:</w:t>
      </w:r>
    </w:p>
    <w:p w14:paraId="11845A67">
      <w:pPr>
        <w:pStyle w:val="6"/>
        <w:tabs>
          <w:tab w:val="left" w:pos="1445"/>
        </w:tabs>
        <w:spacing w:line="554" w:lineRule="exact"/>
        <w:ind w:firstLine="0"/>
        <w:jc w:val="center"/>
        <w:rPr>
          <w:b/>
          <w:bCs/>
          <w:sz w:val="32"/>
          <w:szCs w:val="32"/>
          <w:lang w:val="zh-CN" w:eastAsia="zh-CN" w:bidi="ar-SA"/>
        </w:rPr>
      </w:pPr>
    </w:p>
    <w:p w14:paraId="74232B44">
      <w:pPr>
        <w:pStyle w:val="6"/>
        <w:tabs>
          <w:tab w:val="left" w:pos="1445"/>
        </w:tabs>
        <w:spacing w:line="554" w:lineRule="exact"/>
        <w:ind w:firstLine="0"/>
        <w:jc w:val="center"/>
        <w:rPr>
          <w:b/>
          <w:bCs/>
          <w:sz w:val="32"/>
          <w:szCs w:val="32"/>
          <w:lang w:val="zh-CN" w:eastAsia="zh-CN" w:bidi="ar-SA"/>
        </w:rPr>
      </w:pPr>
      <w:r>
        <w:rPr>
          <w:rFonts w:hint="eastAsia"/>
          <w:b/>
          <w:bCs/>
          <w:sz w:val="32"/>
          <w:szCs w:val="32"/>
          <w:lang w:val="zh-CN" w:eastAsia="zh-CN" w:bidi="ar-SA"/>
        </w:rPr>
        <w:t>报名登记表</w:t>
      </w:r>
    </w:p>
    <w:tbl>
      <w:tblPr>
        <w:tblStyle w:val="4"/>
        <w:tblW w:w="891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8"/>
        <w:gridCol w:w="2794"/>
        <w:gridCol w:w="2163"/>
        <w:gridCol w:w="2094"/>
      </w:tblGrid>
      <w:tr w14:paraId="57F702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A6D65B"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报名单位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C526C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10A554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B2965"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法定代表人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F06C75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98150C"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公司电话</w:t>
            </w:r>
          </w:p>
          <w:p w14:paraId="0986701E">
            <w:pPr>
              <w:pStyle w:val="6"/>
              <w:spacing w:line="566" w:lineRule="exact"/>
              <w:ind w:firstLine="320" w:firstLineChars="100"/>
              <w:rPr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7AB6D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55B2DE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EE13FC"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注册地址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F3598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581A81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A680E7"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委托代理人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9B358A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508C4D">
            <w:pPr>
              <w:pStyle w:val="6"/>
              <w:spacing w:line="566" w:lineRule="exact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联系电话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413F1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10D232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520B31">
            <w:pPr>
              <w:pStyle w:val="6"/>
              <w:spacing w:line="566" w:lineRule="exact"/>
              <w:ind w:firstLine="0"/>
              <w:jc w:val="center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电子邮箱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6CC13">
            <w:pPr>
              <w:pStyle w:val="6"/>
              <w:spacing w:line="566" w:lineRule="exact"/>
              <w:ind w:firstLine="620"/>
              <w:jc w:val="center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4893E8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32B49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</w:p>
          <w:p w14:paraId="3F31360B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提</w:t>
            </w:r>
          </w:p>
          <w:p w14:paraId="0755D3E6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供</w:t>
            </w:r>
          </w:p>
          <w:p w14:paraId="22EAF2F7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材</w:t>
            </w:r>
          </w:p>
          <w:p w14:paraId="43B7AC27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料</w:t>
            </w: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D2F8D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1、营业执照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AE70A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78ED33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97F229">
            <w:pPr>
              <w:pStyle w:val="6"/>
              <w:spacing w:line="566" w:lineRule="exact"/>
              <w:ind w:firstLine="620"/>
              <w:rPr>
                <w:rFonts w:hint="eastAsia"/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47E6C">
            <w:pPr>
              <w:pStyle w:val="6"/>
              <w:spacing w:line="566" w:lineRule="exact"/>
              <w:ind w:firstLine="0"/>
              <w:rPr>
                <w:rFonts w:hint="default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2、财务报表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DA637B">
            <w:pPr>
              <w:pStyle w:val="6"/>
              <w:spacing w:line="566" w:lineRule="exact"/>
              <w:ind w:firstLine="0"/>
              <w:rPr>
                <w:rFonts w:hint="eastAsia"/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042C74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644129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3531DC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3、</w:t>
            </w:r>
            <w:r>
              <w:rPr>
                <w:rFonts w:hint="eastAsia"/>
                <w:sz w:val="32"/>
                <w:szCs w:val="32"/>
              </w:rPr>
              <w:t>企业纳税和社保缴费证明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3E3F69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1E6C4F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FF00"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C3D781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4、承诺书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55ABB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7A3C6D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DCB1"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CF4301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5、近三年内无不良行为记录声明函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038D0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2A603A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7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A628"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EFE9DF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6、信用中国无不良行为记录截图等材料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2B116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  <w:p w14:paraId="24726833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63CDE2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8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3CDE"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7D266F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7、</w:t>
            </w:r>
            <w:r>
              <w:rPr>
                <w:rFonts w:hint="eastAsia"/>
                <w:sz w:val="32"/>
                <w:szCs w:val="32"/>
              </w:rPr>
              <w:t>《人力资源服务许可证》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61209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2E6193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89A5"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F8FC84">
            <w:pPr>
              <w:pStyle w:val="6"/>
              <w:spacing w:line="566" w:lineRule="exact"/>
              <w:ind w:firstLine="0"/>
              <w:rPr>
                <w:rFonts w:hint="default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8、报价清单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72AB0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3C04A6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DA7D"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3AF82">
            <w:pPr>
              <w:pStyle w:val="6"/>
              <w:spacing w:line="566" w:lineRule="exact"/>
              <w:ind w:firstLine="0"/>
              <w:rPr>
                <w:rFonts w:hint="default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 w:bidi="ar-SA"/>
              </w:rPr>
              <w:t>9、其他材料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307E3">
            <w:pPr>
              <w:pStyle w:val="6"/>
              <w:spacing w:line="566" w:lineRule="exact"/>
              <w:ind w:firstLine="0"/>
              <w:rPr>
                <w:rFonts w:hint="eastAsia"/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有（）</w:t>
            </w:r>
            <w:r>
              <w:rPr>
                <w:rFonts w:hint="eastAsia"/>
                <w:sz w:val="32"/>
                <w:szCs w:val="32"/>
                <w:lang w:val="en-US" w:eastAsia="zh-CN" w:bidi="ar-SA"/>
              </w:rPr>
              <w:t xml:space="preserve">  无</w:t>
            </w:r>
            <w:r>
              <w:rPr>
                <w:rFonts w:hint="eastAsia"/>
                <w:sz w:val="32"/>
                <w:szCs w:val="32"/>
                <w:lang w:val="zh-CN" w:eastAsia="zh-CN" w:bidi="ar-SA"/>
              </w:rPr>
              <w:t>（）</w:t>
            </w:r>
          </w:p>
        </w:tc>
      </w:tr>
      <w:tr w14:paraId="158453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tcW w:w="1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2EEB">
            <w:pPr>
              <w:widowControl/>
              <w:jc w:val="left"/>
              <w:rPr>
                <w:rFonts w:ascii="宋体" w:hAnsi="宋体" w:eastAsia="宋体" w:cs="宋体"/>
                <w:sz w:val="32"/>
                <w:szCs w:val="32"/>
                <w:lang w:val="zh-CN"/>
              </w:rPr>
            </w:pP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A92E55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C7D77">
            <w:pPr>
              <w:pStyle w:val="6"/>
              <w:spacing w:line="566" w:lineRule="exact"/>
              <w:ind w:firstLine="0"/>
              <w:rPr>
                <w:sz w:val="32"/>
                <w:szCs w:val="32"/>
                <w:lang w:val="zh-CN" w:eastAsia="zh-CN" w:bidi="ar-SA"/>
              </w:rPr>
            </w:pPr>
          </w:p>
        </w:tc>
      </w:tr>
      <w:tr w14:paraId="609888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0" w:hRule="exac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297DE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zh-CN" w:eastAsia="zh-CN" w:bidi="ar-SA"/>
              </w:rPr>
              <w:t>备注</w:t>
            </w:r>
          </w:p>
        </w:tc>
        <w:tc>
          <w:tcPr>
            <w:tcW w:w="7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A58C1">
            <w:pPr>
              <w:pStyle w:val="6"/>
              <w:spacing w:line="566" w:lineRule="exact"/>
              <w:ind w:firstLine="620"/>
              <w:rPr>
                <w:sz w:val="32"/>
                <w:szCs w:val="32"/>
                <w:lang w:val="zh-CN" w:eastAsia="zh-CN" w:bidi="ar-SA"/>
              </w:rPr>
            </w:pPr>
          </w:p>
        </w:tc>
      </w:tr>
      <w:bookmarkEnd w:id="0"/>
      <w:bookmarkEnd w:id="1"/>
      <w:bookmarkEnd w:id="2"/>
    </w:tbl>
    <w:p w14:paraId="2287E873">
      <w:pPr>
        <w:spacing w:line="360" w:lineRule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YTEyNTQwYTEzZGZmNDlhOWNmMWVkN2I1NDE5ZTUifQ=="/>
    <w:docVar w:name="KSO_WPS_MARK_KEY" w:val="d8dd12b9-bb72-4ef0-9ee6-3e0f6e23f20c"/>
  </w:docVars>
  <w:rsids>
    <w:rsidRoot w:val="25BC0FE1"/>
    <w:rsid w:val="00027125"/>
    <w:rsid w:val="00070D61"/>
    <w:rsid w:val="00091A51"/>
    <w:rsid w:val="000A573A"/>
    <w:rsid w:val="000C653D"/>
    <w:rsid w:val="00163BF7"/>
    <w:rsid w:val="0019161A"/>
    <w:rsid w:val="00191988"/>
    <w:rsid w:val="001A62CC"/>
    <w:rsid w:val="001E310B"/>
    <w:rsid w:val="001F3A2B"/>
    <w:rsid w:val="001F4168"/>
    <w:rsid w:val="00222760"/>
    <w:rsid w:val="00224C15"/>
    <w:rsid w:val="00264CCC"/>
    <w:rsid w:val="00275E0D"/>
    <w:rsid w:val="00312965"/>
    <w:rsid w:val="00342E1D"/>
    <w:rsid w:val="003543B5"/>
    <w:rsid w:val="00380EF3"/>
    <w:rsid w:val="003D4D90"/>
    <w:rsid w:val="003D7A2C"/>
    <w:rsid w:val="003E502E"/>
    <w:rsid w:val="003E5F85"/>
    <w:rsid w:val="003F1E29"/>
    <w:rsid w:val="00413B46"/>
    <w:rsid w:val="004236E3"/>
    <w:rsid w:val="00423FB3"/>
    <w:rsid w:val="00457A77"/>
    <w:rsid w:val="00472618"/>
    <w:rsid w:val="00474A47"/>
    <w:rsid w:val="004A05E2"/>
    <w:rsid w:val="004F74D0"/>
    <w:rsid w:val="00514414"/>
    <w:rsid w:val="005211F0"/>
    <w:rsid w:val="005314F0"/>
    <w:rsid w:val="00532F27"/>
    <w:rsid w:val="00564260"/>
    <w:rsid w:val="005864F0"/>
    <w:rsid w:val="005A68FF"/>
    <w:rsid w:val="005C6E24"/>
    <w:rsid w:val="00607F98"/>
    <w:rsid w:val="006403C0"/>
    <w:rsid w:val="006663C5"/>
    <w:rsid w:val="006758F1"/>
    <w:rsid w:val="0068119F"/>
    <w:rsid w:val="00692B72"/>
    <w:rsid w:val="0070409C"/>
    <w:rsid w:val="007056C9"/>
    <w:rsid w:val="00731CF7"/>
    <w:rsid w:val="00743927"/>
    <w:rsid w:val="007547C3"/>
    <w:rsid w:val="007C20E2"/>
    <w:rsid w:val="007D251E"/>
    <w:rsid w:val="007D3EB6"/>
    <w:rsid w:val="007F456F"/>
    <w:rsid w:val="008072F8"/>
    <w:rsid w:val="00853945"/>
    <w:rsid w:val="00880D1C"/>
    <w:rsid w:val="008903B4"/>
    <w:rsid w:val="008B02D6"/>
    <w:rsid w:val="008F6C18"/>
    <w:rsid w:val="00903108"/>
    <w:rsid w:val="0091549A"/>
    <w:rsid w:val="00920F9C"/>
    <w:rsid w:val="00973279"/>
    <w:rsid w:val="00994F12"/>
    <w:rsid w:val="009A6D46"/>
    <w:rsid w:val="009A7802"/>
    <w:rsid w:val="009E1D22"/>
    <w:rsid w:val="009F4576"/>
    <w:rsid w:val="00A04EEE"/>
    <w:rsid w:val="00A22090"/>
    <w:rsid w:val="00A32F43"/>
    <w:rsid w:val="00A471F8"/>
    <w:rsid w:val="00A8496F"/>
    <w:rsid w:val="00AB1BD1"/>
    <w:rsid w:val="00AB514F"/>
    <w:rsid w:val="00AC2573"/>
    <w:rsid w:val="00AE0B7F"/>
    <w:rsid w:val="00B1344A"/>
    <w:rsid w:val="00B16E5C"/>
    <w:rsid w:val="00B31B08"/>
    <w:rsid w:val="00B83910"/>
    <w:rsid w:val="00BC156C"/>
    <w:rsid w:val="00C21589"/>
    <w:rsid w:val="00C559D3"/>
    <w:rsid w:val="00C56065"/>
    <w:rsid w:val="00C904AE"/>
    <w:rsid w:val="00C91607"/>
    <w:rsid w:val="00CD38E5"/>
    <w:rsid w:val="00D36572"/>
    <w:rsid w:val="00D57244"/>
    <w:rsid w:val="00D62624"/>
    <w:rsid w:val="00DA3B36"/>
    <w:rsid w:val="00DA756A"/>
    <w:rsid w:val="00DB29B0"/>
    <w:rsid w:val="00DC7AC3"/>
    <w:rsid w:val="00DF2C3E"/>
    <w:rsid w:val="00E14088"/>
    <w:rsid w:val="00E160C6"/>
    <w:rsid w:val="00E2348D"/>
    <w:rsid w:val="00E46390"/>
    <w:rsid w:val="00E86F7A"/>
    <w:rsid w:val="00EA324C"/>
    <w:rsid w:val="00EC1443"/>
    <w:rsid w:val="00ED06CB"/>
    <w:rsid w:val="00F427EB"/>
    <w:rsid w:val="00F904F5"/>
    <w:rsid w:val="00FB5280"/>
    <w:rsid w:val="00FD5AFA"/>
    <w:rsid w:val="0CC30E3F"/>
    <w:rsid w:val="1D945A26"/>
    <w:rsid w:val="25BC0FE1"/>
    <w:rsid w:val="26FE22C7"/>
    <w:rsid w:val="2FFD0CFC"/>
    <w:rsid w:val="307B1DBF"/>
    <w:rsid w:val="34AB6280"/>
    <w:rsid w:val="3C4936B2"/>
    <w:rsid w:val="3D815394"/>
    <w:rsid w:val="3FDB0AC5"/>
    <w:rsid w:val="402B40C4"/>
    <w:rsid w:val="42306C2C"/>
    <w:rsid w:val="47F80869"/>
    <w:rsid w:val="52713BC7"/>
    <w:rsid w:val="52896328"/>
    <w:rsid w:val="55012924"/>
    <w:rsid w:val="55B2228F"/>
    <w:rsid w:val="55E2153A"/>
    <w:rsid w:val="5F75612E"/>
    <w:rsid w:val="6548459E"/>
    <w:rsid w:val="68EE66A9"/>
    <w:rsid w:val="6B833C3B"/>
    <w:rsid w:val="795F1846"/>
    <w:rsid w:val="7AC202DC"/>
    <w:rsid w:val="7CE16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Lines>6</Lines>
  <Paragraphs>1</Paragraphs>
  <TotalTime>2</TotalTime>
  <ScaleCrop>false</ScaleCrop>
  <LinksUpToDate>false</LinksUpToDate>
  <CharactersWithSpaces>205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2022-09-21T01:24:00Z</dcterms:created>
  <dc:creator>WPS_1656055889</dc:creator>
  <cp:lastModifiedBy>大白</cp:lastModifiedBy>
  <cp:lastPrinted>2023-01-30T03:46:00Z</cp:lastPrinted>
  <dcterms:modified xsi:type="dcterms:W3CDTF">2024-08-23T12:10:41Z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6A8208A7F05340F5B13B76307E1355F3_13</vt:lpwstr>
  </property>
</Properties>
</file>